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bookmarkStart w:id="0" w:name="_GoBack"/>
      <w:bookmarkEnd w:id="0"/>
      <w:r w:rsidRPr="003D7C18">
        <w:rPr>
          <w:sz w:val="28"/>
          <w:szCs w:val="28"/>
        </w:rPr>
        <w:t>Приложение №</w:t>
      </w:r>
      <w:r w:rsidR="00C160AC">
        <w:rPr>
          <w:sz w:val="28"/>
          <w:szCs w:val="28"/>
        </w:rPr>
        <w:t xml:space="preserve"> 4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 xml:space="preserve">к муниципальной программе Туруханского района </w:t>
      </w:r>
      <w:r w:rsidR="00904CF3" w:rsidRPr="0086549B">
        <w:rPr>
          <w:bCs/>
          <w:sz w:val="28"/>
          <w:szCs w:val="28"/>
        </w:rPr>
        <w:t>«Охрана окружающей среды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  <w:r w:rsidR="00BB6B7F">
        <w:rPr>
          <w:b/>
          <w:sz w:val="28"/>
          <w:szCs w:val="28"/>
        </w:rPr>
        <w:t>3</w:t>
      </w:r>
    </w:p>
    <w:p w:rsidR="000C457D" w:rsidRDefault="000C457D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19"/>
        <w:gridCol w:w="5245"/>
      </w:tblGrid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5245" w:type="dxa"/>
          </w:tcPr>
          <w:p w:rsidR="000C457D" w:rsidRPr="00237B95" w:rsidRDefault="00C160AC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5976">
              <w:t>«</w:t>
            </w:r>
            <w:r>
              <w:rPr>
                <w:color w:val="000000"/>
                <w:sz w:val="28"/>
                <w:szCs w:val="28"/>
              </w:rPr>
              <w:t xml:space="preserve">Межевание </w:t>
            </w:r>
            <w:r w:rsidRPr="001C5976">
              <w:rPr>
                <w:color w:val="000000"/>
                <w:sz w:val="28"/>
                <w:szCs w:val="28"/>
              </w:rPr>
              <w:t>земельных участков под площадки временного складирования и хранения твердых бытовых отходов</w:t>
            </w:r>
            <w:r w:rsidRPr="00730C93">
              <w:rPr>
                <w:color w:val="000000"/>
                <w:sz w:val="28"/>
                <w:szCs w:val="28"/>
              </w:rPr>
              <w:t xml:space="preserve"> населения (ТБО) в поселе</w:t>
            </w:r>
            <w:r>
              <w:rPr>
                <w:color w:val="000000"/>
                <w:sz w:val="28"/>
                <w:szCs w:val="28"/>
              </w:rPr>
              <w:t>ниях, на межселенной территории</w:t>
            </w:r>
            <w:r w:rsidRPr="00730C93">
              <w:rPr>
                <w:color w:val="000000"/>
                <w:sz w:val="28"/>
                <w:szCs w:val="28"/>
              </w:rPr>
              <w:t xml:space="preserve"> Туруханского района»</w:t>
            </w:r>
          </w:p>
        </w:tc>
      </w:tr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5245" w:type="dxa"/>
          </w:tcPr>
          <w:p w:rsidR="000C457D" w:rsidRPr="00237B95" w:rsidRDefault="00904CF3" w:rsidP="00904C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549B">
              <w:rPr>
                <w:bCs/>
                <w:sz w:val="28"/>
                <w:szCs w:val="28"/>
              </w:rPr>
              <w:t>«Охрана окружающей среды Туруханского района»</w:t>
            </w:r>
            <w:r w:rsidRPr="00237B95">
              <w:rPr>
                <w:sz w:val="28"/>
                <w:szCs w:val="28"/>
              </w:rPr>
              <w:t xml:space="preserve"> </w:t>
            </w:r>
            <w:r w:rsidR="000C457D" w:rsidRPr="00237B95">
              <w:rPr>
                <w:sz w:val="28"/>
                <w:szCs w:val="28"/>
              </w:rPr>
              <w:t>(далее - Программа)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2019</w:t>
            </w:r>
            <w:r w:rsidRPr="00237B95">
              <w:rPr>
                <w:sz w:val="28"/>
                <w:szCs w:val="28"/>
              </w:rPr>
              <w:t xml:space="preserve"> годы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C6251">
              <w:rPr>
                <w:sz w:val="28"/>
                <w:szCs w:val="28"/>
              </w:rPr>
      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5245" w:type="dxa"/>
          </w:tcPr>
          <w:p w:rsidR="00B0584E" w:rsidRPr="00237B95" w:rsidRDefault="00C160AC" w:rsidP="00904CF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</w:t>
            </w:r>
            <w:r w:rsidRPr="001C5976">
              <w:rPr>
                <w:color w:val="000000"/>
                <w:sz w:val="28"/>
                <w:szCs w:val="28"/>
              </w:rPr>
              <w:t>площад</w:t>
            </w:r>
            <w:r>
              <w:rPr>
                <w:color w:val="000000"/>
                <w:sz w:val="28"/>
                <w:szCs w:val="28"/>
              </w:rPr>
              <w:t>ок</w:t>
            </w:r>
            <w:r w:rsidRPr="001C5976">
              <w:rPr>
                <w:color w:val="000000"/>
                <w:sz w:val="28"/>
                <w:szCs w:val="28"/>
              </w:rPr>
              <w:t xml:space="preserve"> временного складирования и хранения твердых бытовых отходов</w:t>
            </w:r>
            <w:r w:rsidRPr="00730C93">
              <w:rPr>
                <w:color w:val="000000"/>
                <w:sz w:val="28"/>
                <w:szCs w:val="28"/>
              </w:rPr>
              <w:t xml:space="preserve"> населения в поселе</w:t>
            </w:r>
            <w:r>
              <w:rPr>
                <w:color w:val="000000"/>
                <w:sz w:val="28"/>
                <w:szCs w:val="28"/>
              </w:rPr>
              <w:t>ниях и на межселенной территории</w:t>
            </w:r>
            <w:r w:rsidRPr="00730C93">
              <w:rPr>
                <w:color w:val="000000"/>
                <w:sz w:val="28"/>
                <w:szCs w:val="28"/>
              </w:rPr>
              <w:t xml:space="preserve">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0584E" w:rsidRPr="00237B95" w:rsidRDefault="00904CF3" w:rsidP="00904C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986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жилищно-коммунального хозяйства и строительства</w:t>
            </w:r>
            <w:r w:rsidRPr="005C5986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5C5986">
              <w:rPr>
                <w:color w:val="000000"/>
                <w:sz w:val="28"/>
                <w:szCs w:val="28"/>
              </w:rPr>
              <w:t>дминистрации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5245" w:type="dxa"/>
          </w:tcPr>
          <w:p w:rsidR="00B0584E" w:rsidRPr="00237B95" w:rsidRDefault="00C160AC" w:rsidP="00904CF3">
            <w:pPr>
              <w:jc w:val="both"/>
              <w:rPr>
                <w:sz w:val="28"/>
                <w:szCs w:val="28"/>
              </w:rPr>
            </w:pPr>
            <w:r w:rsidRPr="00C160AC">
              <w:rPr>
                <w:sz w:val="28"/>
                <w:szCs w:val="28"/>
              </w:rPr>
              <w:t>Количество отведенных земельных участков под площадки временного складирования и хранения твердых бытовых отходов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5245" w:type="dxa"/>
          </w:tcPr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отдельного мероприятия </w:t>
            </w:r>
            <w:r w:rsidR="00C160AC"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>0 тыс. руб., в том числе по годам: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2014 </w:t>
            </w:r>
            <w:r w:rsidR="00BB40D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C160AC">
              <w:rPr>
                <w:sz w:val="28"/>
                <w:szCs w:val="28"/>
              </w:rPr>
              <w:t>0,00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  <w:r w:rsidR="00BB40D5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Pr="00904C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904CF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 w:rsidRPr="00904CF3">
        <w:rPr>
          <w:rFonts w:ascii="Times New Roman" w:hAnsi="Times New Roman" w:cs="Times New Roman"/>
          <w:sz w:val="28"/>
          <w:szCs w:val="28"/>
        </w:rPr>
        <w:t>я</w:t>
      </w:r>
      <w:r w:rsidRPr="00904CF3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>Управление</w:t>
      </w:r>
      <w:r w:rsidR="00904CF3">
        <w:rPr>
          <w:rFonts w:ascii="Times New Roman" w:hAnsi="Times New Roman" w:cs="Times New Roman"/>
          <w:sz w:val="28"/>
          <w:szCs w:val="28"/>
        </w:rPr>
        <w:t>м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</w:t>
      </w:r>
      <w:r w:rsidRPr="00904CF3">
        <w:rPr>
          <w:rFonts w:ascii="Times New Roman" w:hAnsi="Times New Roman" w:cs="Times New Roman"/>
          <w:sz w:val="28"/>
          <w:szCs w:val="28"/>
        </w:rPr>
        <w:t>в соответствии с процед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904CF3">
        <w:rPr>
          <w:rFonts w:ascii="Times New Roman" w:hAnsi="Times New Roman" w:cs="Times New Roman"/>
          <w:sz w:val="28"/>
          <w:szCs w:val="28"/>
        </w:rPr>
        <w:t>программы.</w:t>
      </w:r>
    </w:p>
    <w:p w:rsidR="000C457D" w:rsidRPr="000C457D" w:rsidRDefault="000C457D" w:rsidP="000C457D">
      <w:pPr>
        <w:jc w:val="center"/>
        <w:rPr>
          <w:sz w:val="28"/>
          <w:szCs w:val="28"/>
        </w:rPr>
      </w:pPr>
    </w:p>
    <w:sectPr w:rsidR="000C457D" w:rsidRPr="000C457D" w:rsidSect="000C45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50D7"/>
    <w:rsid w:val="00091040"/>
    <w:rsid w:val="00097833"/>
    <w:rsid w:val="000A0E01"/>
    <w:rsid w:val="000A10D3"/>
    <w:rsid w:val="000A3180"/>
    <w:rsid w:val="000A426B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502BD"/>
    <w:rsid w:val="00356C2B"/>
    <w:rsid w:val="003618EE"/>
    <w:rsid w:val="00364D47"/>
    <w:rsid w:val="003673CB"/>
    <w:rsid w:val="00372EC6"/>
    <w:rsid w:val="00373551"/>
    <w:rsid w:val="00374712"/>
    <w:rsid w:val="00380DBF"/>
    <w:rsid w:val="00381FF1"/>
    <w:rsid w:val="00384E18"/>
    <w:rsid w:val="00386D21"/>
    <w:rsid w:val="00390982"/>
    <w:rsid w:val="00391E00"/>
    <w:rsid w:val="003940CC"/>
    <w:rsid w:val="003A3518"/>
    <w:rsid w:val="003A373C"/>
    <w:rsid w:val="003B5620"/>
    <w:rsid w:val="003C0803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C48B7"/>
    <w:rsid w:val="005D0C00"/>
    <w:rsid w:val="005D48D5"/>
    <w:rsid w:val="005D4F41"/>
    <w:rsid w:val="005D6187"/>
    <w:rsid w:val="005D7AAD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4FFA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A2E15"/>
    <w:rsid w:val="008B0197"/>
    <w:rsid w:val="008B232D"/>
    <w:rsid w:val="008B59FB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04CF3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90A09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D4D42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F7E"/>
    <w:rsid w:val="00B81C25"/>
    <w:rsid w:val="00B83D66"/>
    <w:rsid w:val="00B86389"/>
    <w:rsid w:val="00B92F7D"/>
    <w:rsid w:val="00B9305B"/>
    <w:rsid w:val="00B961ED"/>
    <w:rsid w:val="00B96362"/>
    <w:rsid w:val="00B96906"/>
    <w:rsid w:val="00B97648"/>
    <w:rsid w:val="00BA2243"/>
    <w:rsid w:val="00BA37B8"/>
    <w:rsid w:val="00BA43FF"/>
    <w:rsid w:val="00BA6706"/>
    <w:rsid w:val="00BA6866"/>
    <w:rsid w:val="00BB40D5"/>
    <w:rsid w:val="00BB5E10"/>
    <w:rsid w:val="00BB65E5"/>
    <w:rsid w:val="00BB6B7F"/>
    <w:rsid w:val="00BC025C"/>
    <w:rsid w:val="00BC0E28"/>
    <w:rsid w:val="00BC2268"/>
    <w:rsid w:val="00BC781A"/>
    <w:rsid w:val="00BD0B0B"/>
    <w:rsid w:val="00BD1BB5"/>
    <w:rsid w:val="00BD4F37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4E3"/>
    <w:rsid w:val="00C07002"/>
    <w:rsid w:val="00C117F3"/>
    <w:rsid w:val="00C11AC4"/>
    <w:rsid w:val="00C160AC"/>
    <w:rsid w:val="00C20037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32B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E7F"/>
    <w:rsid w:val="00DE12EA"/>
    <w:rsid w:val="00DE1A60"/>
    <w:rsid w:val="00DF35C5"/>
    <w:rsid w:val="00DF3615"/>
    <w:rsid w:val="00DF4495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55B1"/>
    <w:rsid w:val="00FC6470"/>
    <w:rsid w:val="00FC6DCC"/>
    <w:rsid w:val="00FC7FD4"/>
    <w:rsid w:val="00FD1DD9"/>
    <w:rsid w:val="00FE3BD0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Иванов</cp:lastModifiedBy>
  <cp:revision>7</cp:revision>
  <dcterms:created xsi:type="dcterms:W3CDTF">2016-12-01T05:23:00Z</dcterms:created>
  <dcterms:modified xsi:type="dcterms:W3CDTF">2016-12-02T09:08:00Z</dcterms:modified>
</cp:coreProperties>
</file>